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8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22"/>
        <w:gridCol w:w="2884"/>
        <w:gridCol w:w="2138"/>
      </w:tblGrid>
      <w:tr w:rsidR="00C401C1" w:rsidRPr="000E1998" w14:paraId="3E408817" w14:textId="77777777" w:rsidTr="0059349A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9D00B95" w14:textId="77777777" w:rsidR="00C401C1" w:rsidRPr="0008237A" w:rsidRDefault="00C401C1" w:rsidP="0059349A">
            <w:pPr>
              <w:pStyle w:val="Tekstpodstawowy"/>
              <w:spacing w:after="60"/>
              <w:jc w:val="center"/>
              <w:rPr>
                <w:i/>
              </w:rPr>
            </w:pPr>
            <w:r w:rsidRPr="0008237A">
              <w:rPr>
                <w:i/>
              </w:rPr>
              <w:t>Zakład Wodociągów</w:t>
            </w:r>
            <w:r w:rsidRPr="0008237A">
              <w:rPr>
                <w:i/>
              </w:rPr>
              <w:br/>
              <w:t xml:space="preserve"> i Kanalizacji w Świerklańcu</w:t>
            </w:r>
          </w:p>
          <w:p w14:paraId="7D591729" w14:textId="77777777" w:rsidR="00C401C1" w:rsidRDefault="00C401C1" w:rsidP="0059349A">
            <w:pPr>
              <w:pStyle w:val="Tekstpodstawowy"/>
              <w:spacing w:after="60"/>
              <w:jc w:val="center"/>
              <w:rPr>
                <w:i/>
              </w:rPr>
            </w:pPr>
            <w:r>
              <w:rPr>
                <w:i/>
              </w:rPr>
              <w:t>42-622 Orzech</w:t>
            </w:r>
          </w:p>
          <w:p w14:paraId="5DDA7D66" w14:textId="77777777" w:rsidR="00C401C1" w:rsidRPr="00CE31ED" w:rsidRDefault="00C401C1" w:rsidP="0059349A">
            <w:pPr>
              <w:pStyle w:val="Tekstpodstawowy"/>
              <w:spacing w:after="60"/>
              <w:jc w:val="center"/>
              <w:rPr>
                <w:i/>
              </w:rPr>
            </w:pPr>
            <w:r>
              <w:rPr>
                <w:i/>
              </w:rPr>
              <w:t>ul. Łąkowa 16H</w: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9957D" w14:textId="77777777" w:rsidR="00C401C1" w:rsidRDefault="00C401C1" w:rsidP="0059349A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WNIOSEK </w:t>
            </w:r>
          </w:p>
          <w:p w14:paraId="64B8914F" w14:textId="77777777" w:rsidR="00C401C1" w:rsidRDefault="00C401C1" w:rsidP="0059349A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 xml:space="preserve">o wydanie warunków </w:t>
            </w:r>
          </w:p>
          <w:p w14:paraId="17AB66AF" w14:textId="1D07DC2F" w:rsidR="00C401C1" w:rsidRPr="001C30A9" w:rsidRDefault="00C401C1" w:rsidP="0059349A">
            <w:pPr>
              <w:pStyle w:val="Nagwek7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77930">
              <w:rPr>
                <w:rFonts w:ascii="Arial" w:hAnsi="Arial" w:cs="Arial"/>
                <w:b/>
              </w:rPr>
              <w:t>przyłączenia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77930">
              <w:rPr>
                <w:rFonts w:ascii="Arial" w:hAnsi="Arial" w:cs="Arial"/>
                <w:b/>
                <w:color w:val="000000"/>
              </w:rPr>
              <w:t xml:space="preserve">do sieci </w:t>
            </w:r>
            <w:r w:rsidR="002C4670">
              <w:rPr>
                <w:rFonts w:ascii="Arial" w:hAnsi="Arial" w:cs="Arial"/>
                <w:b/>
                <w:color w:val="000000"/>
              </w:rPr>
              <w:t>kanalizacyjnej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258EF907" w14:textId="77777777" w:rsidR="00C401C1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F456E2" w14:textId="77777777" w:rsidR="00C401C1" w:rsidRDefault="00C401C1" w:rsidP="0059349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  <w:p w14:paraId="50B61808" w14:textId="77777777" w:rsidR="00C401C1" w:rsidRDefault="00C401C1" w:rsidP="0059349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 xml:space="preserve">data wpływu/ nr </w:t>
            </w:r>
          </w:p>
          <w:p w14:paraId="74C4D587" w14:textId="77777777" w:rsidR="00C401C1" w:rsidRPr="000E1998" w:rsidRDefault="00C401C1" w:rsidP="0059349A">
            <w:pPr>
              <w:spacing w:line="360" w:lineRule="auto"/>
              <w:jc w:val="center"/>
              <w:outlineLvl w:val="0"/>
              <w:rPr>
                <w:rFonts w:ascii="Wingdings 3" w:hAnsi="Wingdings 3" w:cs="Arial"/>
                <w:color w:val="000000"/>
                <w:sz w:val="16"/>
                <w:szCs w:val="16"/>
              </w:rPr>
            </w:pPr>
            <w:r w:rsidRPr="000E1998">
              <w:rPr>
                <w:rFonts w:ascii="Arial" w:hAnsi="Arial" w:cs="Arial"/>
                <w:color w:val="000000"/>
                <w:sz w:val="16"/>
                <w:szCs w:val="16"/>
              </w:rPr>
              <w:t>kancelaryjny)</w:t>
            </w:r>
          </w:p>
        </w:tc>
      </w:tr>
      <w:tr w:rsidR="00C401C1" w14:paraId="57F3387E" w14:textId="77777777" w:rsidTr="0059349A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CB1B17F" w14:textId="77777777" w:rsidR="00C401C1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8"/>
              </w:rPr>
            </w:pPr>
          </w:p>
        </w:tc>
      </w:tr>
      <w:tr w:rsidR="00C401C1" w14:paraId="1D8A403D" w14:textId="77777777" w:rsidTr="0059349A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8CB0E12" w14:textId="2880CE76" w:rsidR="00C401C1" w:rsidRPr="0046344A" w:rsidRDefault="00C401C1" w:rsidP="0059349A">
            <w:pPr>
              <w:pStyle w:val="Nagwek3"/>
              <w:rPr>
                <w:rFonts w:cs="Arial"/>
                <w:sz w:val="20"/>
                <w:szCs w:val="20"/>
              </w:rPr>
            </w:pPr>
            <w:r w:rsidRPr="0046344A">
              <w:rPr>
                <w:rFonts w:cs="Arial"/>
                <w:sz w:val="20"/>
                <w:szCs w:val="20"/>
              </w:rPr>
              <w:t>DANE PODMIOTU UB</w:t>
            </w:r>
            <w:r w:rsidR="00805885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</w:p>
          <w:p w14:paraId="10E78948" w14:textId="77777777" w:rsidR="00C401C1" w:rsidRPr="0009303D" w:rsidRDefault="00C401C1" w:rsidP="0059349A">
            <w:pPr>
              <w:rPr>
                <w:rFonts w:eastAsia="Arial Unicode MS"/>
              </w:rPr>
            </w:pPr>
          </w:p>
        </w:tc>
      </w:tr>
      <w:tr w:rsidR="00C401C1" w14:paraId="07EB1248" w14:textId="77777777" w:rsidTr="0059349A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CF16A9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1. Imię  i nazwisko / Nazwa:</w:t>
            </w:r>
          </w:p>
          <w:p w14:paraId="32A53B92" w14:textId="77777777" w:rsidR="00C401C1" w:rsidRPr="00CE31ED" w:rsidRDefault="00C401C1" w:rsidP="0059349A">
            <w:pPr>
              <w:pStyle w:val="Nagwek8"/>
            </w:pPr>
          </w:p>
        </w:tc>
      </w:tr>
      <w:tr w:rsidR="00C401C1" w14:paraId="38092520" w14:textId="77777777" w:rsidTr="0059349A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8F725" w14:textId="7D47487F" w:rsidR="00C401C1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2. Adres zamieszkania/siedziby podmiotu ubiegającego się o przyłączenie do sieci</w:t>
            </w:r>
            <w:r w:rsidR="00164E47">
              <w:rPr>
                <w:rFonts w:ascii="Arial" w:hAnsi="Arial" w:cs="Arial"/>
                <w:color w:val="000000"/>
                <w:sz w:val="20"/>
                <w:szCs w:val="20"/>
              </w:rPr>
              <w:t xml:space="preserve"> / numer telefonu:</w:t>
            </w:r>
          </w:p>
          <w:p w14:paraId="1E9E3FFA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401C1" w14:paraId="66ECA2C6" w14:textId="77777777" w:rsidTr="0059349A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1E20528" w14:textId="77777777" w:rsidR="00C401C1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color w:val="000000"/>
                <w:sz w:val="8"/>
                <w:shd w:val="clear" w:color="auto" w:fill="FFFFFF"/>
              </w:rPr>
            </w:pPr>
          </w:p>
        </w:tc>
      </w:tr>
      <w:tr w:rsidR="00C401C1" w14:paraId="2F5D4516" w14:textId="77777777" w:rsidTr="0059349A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F2D7E91" w14:textId="707D532A" w:rsidR="00C401C1" w:rsidRPr="0046344A" w:rsidRDefault="00C401C1" w:rsidP="0059349A">
            <w:pPr>
              <w:pStyle w:val="Nagwek3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46344A">
              <w:rPr>
                <w:rFonts w:cs="Arial"/>
                <w:sz w:val="20"/>
                <w:szCs w:val="20"/>
              </w:rPr>
              <w:t>OKREŚLENIE  POTRZEB  PODMIOTU UB</w:t>
            </w:r>
            <w:r w:rsidR="00805885">
              <w:rPr>
                <w:rFonts w:cs="Arial"/>
                <w:sz w:val="20"/>
                <w:szCs w:val="20"/>
              </w:rPr>
              <w:t>I</w:t>
            </w:r>
            <w:r w:rsidRPr="0046344A">
              <w:rPr>
                <w:rFonts w:cs="Arial"/>
                <w:sz w:val="20"/>
                <w:szCs w:val="20"/>
              </w:rPr>
              <w:t>EGAJĄCEGO SIĘ O PRZYŁĄCZENIE DO SIECI</w:t>
            </w:r>
          </w:p>
        </w:tc>
      </w:tr>
      <w:tr w:rsidR="00C401C1" w14:paraId="6CBAF1F7" w14:textId="77777777" w:rsidTr="0059349A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30309D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3. Informacja o przeznaczeniu i sposobie wykorzystywania nieruchomości/obiektu (należy zaznaczyć właściwy kwadrat):</w:t>
            </w:r>
          </w:p>
          <w:p w14:paraId="5BC5C5C9" w14:textId="77777777" w:rsidR="00C401C1" w:rsidRDefault="00C401C1" w:rsidP="0059349A">
            <w:pPr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  <w:p w14:paraId="4D418630" w14:textId="5FE9F0EC" w:rsidR="00C401C1" w:rsidRDefault="00C401C1" w:rsidP="0059349A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budynek mieszkalny jednorodzinny</w:t>
            </w:r>
            <w:r w:rsidR="0089603D" w:rsidRPr="0089603D">
              <w:rPr>
                <w:rFonts w:ascii="Arial" w:hAnsi="Arial" w:cs="Arial"/>
                <w:color w:val="000000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zabudowa zagrodowa</w:t>
            </w:r>
            <w:r w:rsidR="0089603D" w:rsidRPr="0089603D">
              <w:rPr>
                <w:rFonts w:ascii="Arial" w:hAnsi="Arial" w:cs="Arial"/>
                <w:color w:val="000000"/>
                <w:sz w:val="16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3F555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color w:val="000000"/>
                <w:sz w:val="16"/>
              </w:rPr>
              <w:t>inna zabudowa jaka …………………………..</w:t>
            </w:r>
          </w:p>
          <w:p w14:paraId="65C5B4EE" w14:textId="77777777" w:rsidR="00C401C1" w:rsidRDefault="00C401C1" w:rsidP="0059349A">
            <w:pPr>
              <w:outlineLvl w:val="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C401C1" w14:paraId="1604264E" w14:textId="77777777" w:rsidTr="0059349A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172F6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4. Lokalizacja nieruchomości lub obiektu który ma zostać przyłączony / Adres / </w:t>
            </w:r>
            <w:r w:rsidRPr="000823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>Nr działki / obręb</w:t>
            </w:r>
          </w:p>
        </w:tc>
      </w:tr>
      <w:tr w:rsidR="00C401C1" w14:paraId="1F98A004" w14:textId="77777777" w:rsidTr="0059349A">
        <w:trPr>
          <w:cantSplit/>
          <w:trHeight w:val="358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F8BCDD" w14:textId="5A0EEAD0" w:rsidR="00C401C1" w:rsidRPr="0008237A" w:rsidRDefault="002C4670" w:rsidP="0059349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C401C1" w:rsidRPr="0008237A">
              <w:rPr>
                <w:rFonts w:ascii="Arial" w:hAnsi="Arial" w:cs="Arial"/>
                <w:color w:val="000000"/>
                <w:sz w:val="20"/>
                <w:szCs w:val="20"/>
              </w:rPr>
              <w:t>. Maksymalny dobowy przepływ odprowadzanych ścieków</w:t>
            </w:r>
          </w:p>
          <w:p w14:paraId="0872427B" w14:textId="77777777" w:rsidR="00C401C1" w:rsidRPr="0008237A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26D1425" w14:textId="77777777" w:rsidR="00C401C1" w:rsidRPr="0008237A" w:rsidRDefault="00C401C1" w:rsidP="0059349A">
            <w:pPr>
              <w:spacing w:line="360" w:lineRule="auto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  <w:vertAlign w:val="subscript"/>
              </w:rPr>
              <w:t xml:space="preserve">max 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= 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................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[m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08237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/d]</w:t>
            </w:r>
          </w:p>
          <w:p w14:paraId="4DAA9067" w14:textId="77777777" w:rsidR="00C401C1" w:rsidRPr="0008237A" w:rsidRDefault="00C401C1" w:rsidP="0059349A">
            <w:pPr>
              <w:spacing w:line="360" w:lineRule="auto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72ABC4" w14:textId="55ADF9C8" w:rsidR="00C401C1" w:rsidRPr="0008237A" w:rsidRDefault="002C4670" w:rsidP="0059349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C401C1" w:rsidRPr="0008237A">
              <w:rPr>
                <w:rFonts w:ascii="Arial" w:hAnsi="Arial" w:cs="Arial"/>
                <w:color w:val="000000"/>
                <w:sz w:val="20"/>
                <w:szCs w:val="20"/>
              </w:rPr>
              <w:t>. Rodzaj ścieków (należy zaznaczyć właściwy kwadrat)</w:t>
            </w:r>
          </w:p>
          <w:p w14:paraId="01344AB6" w14:textId="77777777" w:rsidR="00C401C1" w:rsidRPr="00CE31ED" w:rsidRDefault="00C401C1" w:rsidP="0059349A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28D2D" wp14:editId="093ECF2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3970" t="8255" r="9525" b="5715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7982" id="Rectangle 18" o:spid="_x0000_s1026" style="position:absolute;margin-left:10.9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0J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Ścieki bytowe</w:t>
            </w:r>
          </w:p>
          <w:p w14:paraId="4E22C6B0" w14:textId="77777777" w:rsidR="00C401C1" w:rsidRDefault="00C401C1" w:rsidP="0059349A">
            <w:pPr>
              <w:pStyle w:val="Tekstpodstawowy"/>
              <w:spacing w:after="0"/>
              <w:ind w:left="2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E539A" wp14:editId="59FA108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13335" r="9525" b="1016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5E2B8" id="Rectangle 19" o:spid="_x0000_s1026" style="position:absolute;margin-left:10.95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yiHAIAADo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Ścieki  przemysłowe</w:t>
            </w:r>
          </w:p>
          <w:p w14:paraId="272D2BFA" w14:textId="77777777" w:rsidR="00C401C1" w:rsidRDefault="00C401C1" w:rsidP="0059349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FCD331" w14:textId="79C563D5" w:rsidR="00C401C1" w:rsidRDefault="00C401C1" w:rsidP="0059349A">
            <w:pPr>
              <w:pStyle w:val="Tekstpodstawow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ładunku zanieczyszczeń BZT</w:t>
            </w:r>
            <w:r w:rsidRPr="004B1D7E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="00094943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………….</w:t>
            </w:r>
            <w:r w:rsidRPr="004B1D7E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89603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/d]</w:t>
            </w:r>
            <w:r w:rsidR="0089603D" w:rsidRPr="008960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14:paraId="28214674" w14:textId="77777777" w:rsidR="00C401C1" w:rsidRPr="00CE31ED" w:rsidRDefault="00C401C1" w:rsidP="0089603D">
            <w:pPr>
              <w:pStyle w:val="Tekstpodstawowy"/>
              <w:spacing w:after="0"/>
              <w:rPr>
                <w:rFonts w:ascii="Arial" w:hAnsi="Arial" w:cs="Arial"/>
                <w:szCs w:val="18"/>
              </w:rPr>
            </w:pPr>
          </w:p>
        </w:tc>
      </w:tr>
      <w:tr w:rsidR="00C401C1" w14:paraId="7179102A" w14:textId="77777777" w:rsidTr="0059349A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F850E" w14:textId="536FB77D" w:rsidR="00C401C1" w:rsidRPr="0008237A" w:rsidRDefault="002C4670" w:rsidP="0059349A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401C1" w:rsidRPr="0008237A">
              <w:rPr>
                <w:rFonts w:ascii="Arial" w:hAnsi="Arial" w:cs="Arial"/>
                <w:color w:val="000000"/>
                <w:sz w:val="20"/>
                <w:szCs w:val="20"/>
              </w:rPr>
              <w:t>. Planowany  termin :</w:t>
            </w:r>
          </w:p>
          <w:p w14:paraId="48E04E7D" w14:textId="77777777" w:rsidR="00C401C1" w:rsidRPr="0008237A" w:rsidRDefault="00C401C1" w:rsidP="0059349A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 poboru  wody                od  …....….…….</w:t>
            </w:r>
          </w:p>
          <w:p w14:paraId="602FFA88" w14:textId="77777777" w:rsidR="00C401C1" w:rsidRPr="0008237A" w:rsidRDefault="00C401C1" w:rsidP="0059349A">
            <w:pPr>
              <w:numPr>
                <w:ilvl w:val="0"/>
                <w:numId w:val="1"/>
              </w:numPr>
              <w:ind w:firstLine="66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 dostarczania  ścieków  od  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AB2D8A" w14:textId="7DFD6D76" w:rsidR="00C401C1" w:rsidRPr="0008237A" w:rsidRDefault="002C4670" w:rsidP="0059349A">
            <w:pPr>
              <w:spacing w:after="6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401C1" w:rsidRPr="0008237A">
              <w:rPr>
                <w:rFonts w:ascii="Arial" w:hAnsi="Arial" w:cs="Arial"/>
                <w:color w:val="000000"/>
                <w:sz w:val="20"/>
                <w:szCs w:val="20"/>
              </w:rPr>
              <w:t xml:space="preserve">. Nieruchomość  posiada  własne ujęcie  wody :     </w:t>
            </w:r>
          </w:p>
          <w:p w14:paraId="60FEE3D1" w14:textId="77777777" w:rsidR="00C401C1" w:rsidRPr="00CE31ED" w:rsidRDefault="00C401C1" w:rsidP="0059349A">
            <w:pPr>
              <w:pStyle w:val="Tekstpodstawowy"/>
              <w:spacing w:after="60"/>
              <w:ind w:left="28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585C10" wp14:editId="7DD0AFE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3970" t="5715" r="9525" b="8255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A06E" id="Rectangle 22" o:spid="_x0000_s1026" style="position:absolute;margin-left:10.95pt;margin-top:2.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O6HAIAADo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"/>
                  </w:pict>
                </mc:Fallback>
              </mc:AlternateContent>
            </w:r>
            <w:r w:rsidRPr="00CE31ED">
              <w:rPr>
                <w:sz w:val="20"/>
                <w:szCs w:val="20"/>
              </w:rPr>
              <w:t xml:space="preserve">      Tak</w:t>
            </w:r>
          </w:p>
          <w:p w14:paraId="2D76BD37" w14:textId="77777777" w:rsidR="00C401C1" w:rsidRPr="00CE31ED" w:rsidRDefault="00C401C1" w:rsidP="0059349A">
            <w:pPr>
              <w:pStyle w:val="Tekstpodstawowy"/>
              <w:spacing w:after="0"/>
              <w:ind w:left="2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9CFF8" wp14:editId="0FAC31D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6350" r="9525" b="762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844E" id="Rectangle 23" o:spid="_x0000_s1026" style="position:absolute;margin-left:10.95pt;margin-top:1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"/>
                  </w:pict>
                </mc:Fallback>
              </mc:AlternateContent>
            </w:r>
            <w:r w:rsidRPr="00CE31ED">
              <w:rPr>
                <w:sz w:val="20"/>
                <w:szCs w:val="20"/>
              </w:rPr>
              <w:t xml:space="preserve">       Nie</w:t>
            </w:r>
          </w:p>
          <w:p w14:paraId="3F45BD39" w14:textId="77777777" w:rsidR="00C401C1" w:rsidRPr="000311B9" w:rsidRDefault="00C401C1" w:rsidP="0059349A">
            <w:pPr>
              <w:ind w:left="470"/>
              <w:outlineLvl w:val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C401C1" w14:paraId="665F8DCC" w14:textId="77777777" w:rsidTr="0059349A">
        <w:trPr>
          <w:cantSplit/>
          <w:trHeight w:val="54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6E2101" w14:textId="560ADEEC" w:rsidR="00C401C1" w:rsidRPr="0008237A" w:rsidRDefault="002C4670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401C1" w:rsidRPr="0008237A">
              <w:rPr>
                <w:rFonts w:ascii="Arial" w:hAnsi="Arial" w:cs="Arial"/>
                <w:color w:val="000000"/>
                <w:sz w:val="20"/>
                <w:szCs w:val="20"/>
              </w:rPr>
              <w:t>. Sposób odbioru dokumentacji</w:t>
            </w:r>
          </w:p>
          <w:p w14:paraId="37F5060B" w14:textId="77777777" w:rsidR="00C401C1" w:rsidRPr="00CE31ED" w:rsidRDefault="00C401C1" w:rsidP="0059349A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0C94A" wp14:editId="253700F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065" t="13970" r="11430" b="9525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90D97" id="Rectangle 20" o:spid="_x0000_s1026" style="position:absolute;margin-left:15.6pt;margin-top:1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a7Gw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osobiście</w:t>
            </w:r>
          </w:p>
          <w:p w14:paraId="4DF5B64D" w14:textId="77777777" w:rsidR="00C401C1" w:rsidRPr="004B1D7E" w:rsidRDefault="00C401C1" w:rsidP="0059349A">
            <w:pPr>
              <w:suppressAutoHyphens/>
              <w:spacing w:after="160" w:line="100" w:lineRule="atLeast"/>
              <w:contextualSpacing/>
              <w:rPr>
                <w:rFonts w:cstheme="minorHAnsi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CB87B" wp14:editId="30AE1BBA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2065" t="6985" r="11430" b="6985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92BD7" id="Rectangle 21" o:spid="_x0000_s1026" style="position:absolute;margin-left:15.6pt;margin-top: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8F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o</w:t>
            </w:r>
            <w:r>
              <w:rPr>
                <w:rFonts w:ascii="Arial" w:hAnsi="Arial" w:cs="Arial"/>
                <w:sz w:val="20"/>
                <w:szCs w:val="20"/>
              </w:rPr>
              <w:t xml:space="preserve">   pocztą</w:t>
            </w:r>
          </w:p>
        </w:tc>
      </w:tr>
      <w:tr w:rsidR="00C401C1" w14:paraId="6811746B" w14:textId="77777777" w:rsidTr="0059349A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FC58A" w14:textId="1E73075D" w:rsidR="00C401C1" w:rsidRPr="0008237A" w:rsidRDefault="002C4670" w:rsidP="0059349A">
            <w:pPr>
              <w:spacing w:line="360" w:lineRule="auto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401C1" w:rsidRPr="0008237A">
              <w:rPr>
                <w:rFonts w:ascii="Arial" w:hAnsi="Arial" w:cs="Arial"/>
                <w:color w:val="000000"/>
                <w:sz w:val="20"/>
                <w:szCs w:val="20"/>
              </w:rPr>
              <w:t>. Do wniosku załączam:</w:t>
            </w:r>
          </w:p>
          <w:p w14:paraId="0FDA37B2" w14:textId="3F5FDD5C" w:rsidR="00C401C1" w:rsidRPr="00CE31ED" w:rsidRDefault="00C401C1" w:rsidP="0059349A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6A8EA1" wp14:editId="6CEE8B1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065" t="13970" r="11430" b="952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FFA68" id="Rectangle 20" o:spid="_x0000_s1026" style="position:absolute;margin-left:15.6pt;margin-top:1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EcGg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plan zabudowy lub szkic sytuacyjny, określający usytuowanie przyłącza w stosunku do istniejącej sieci oraz innych obiektów i sieci uzbrojenia terenu</w:t>
            </w:r>
            <w:r w:rsidR="001C7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0E3" w:rsidRPr="001C70E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C7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nanieść poszczególne </w:t>
            </w:r>
            <w:r w:rsidR="001C70E3" w:rsidRPr="001C70E3">
              <w:rPr>
                <w:rFonts w:ascii="Arial" w:hAnsi="Arial" w:cs="Arial"/>
                <w:b/>
                <w:bCs/>
                <w:sz w:val="20"/>
                <w:szCs w:val="20"/>
              </w:rPr>
              <w:t>odległości</w:t>
            </w:r>
            <w:r w:rsidR="001C70E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197652E" w14:textId="77777777" w:rsidR="00C401C1" w:rsidRPr="00CE31ED" w:rsidRDefault="00C401C1" w:rsidP="0059349A">
            <w:pPr>
              <w:pStyle w:val="Tekstpodstawowy"/>
              <w:spacing w:after="0"/>
              <w:ind w:left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A813E" wp14:editId="291CEE7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2065" t="6985" r="11430" b="698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39499" id="Rectangle 21" o:spid="_x0000_s1026" style="position:absolute;margin-left:15.6pt;margin-top: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42rGwIAADo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"/>
                  </w:pict>
                </mc:Fallback>
              </mc:AlternateContent>
            </w:r>
            <w:r w:rsidRPr="00CE31ED">
              <w:rPr>
                <w:rFonts w:ascii="Arial" w:hAnsi="Arial" w:cs="Arial"/>
                <w:sz w:val="20"/>
                <w:szCs w:val="20"/>
              </w:rPr>
              <w:t xml:space="preserve">      o</w:t>
            </w:r>
            <w:r>
              <w:rPr>
                <w:rFonts w:ascii="Arial" w:hAnsi="Arial" w:cs="Arial"/>
                <w:sz w:val="20"/>
                <w:szCs w:val="20"/>
              </w:rPr>
              <w:t>dpis  z  właściwego  rejestru (w przypadku przedsiębiorców)</w:t>
            </w:r>
          </w:p>
        </w:tc>
      </w:tr>
      <w:tr w:rsidR="00C401C1" w14:paraId="17DCF491" w14:textId="77777777" w:rsidTr="0059349A">
        <w:trPr>
          <w:cantSplit/>
          <w:trHeight w:val="10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141EE89" w14:textId="27B1B7EA" w:rsidR="00C401C1" w:rsidRDefault="00C401C1" w:rsidP="001C70E3">
            <w:pPr>
              <w:tabs>
                <w:tab w:val="left" w:pos="3960"/>
              </w:tabs>
              <w:spacing w:line="360" w:lineRule="auto"/>
              <w:outlineLvl w:val="0"/>
              <w:rPr>
                <w:rFonts w:ascii="Arial" w:hAnsi="Arial" w:cs="Arial"/>
                <w:color w:val="FFFFFF"/>
                <w:sz w:val="16"/>
              </w:rPr>
            </w:pPr>
          </w:p>
          <w:p w14:paraId="3968D643" w14:textId="1F5CF3CF" w:rsidR="00C401C1" w:rsidRDefault="0089603D" w:rsidP="0059349A">
            <w:pPr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603D">
              <w:rPr>
                <w:rFonts w:ascii="Arial" w:hAnsi="Arial" w:cs="Arial"/>
                <w:color w:val="000000"/>
                <w:sz w:val="16"/>
                <w:vertAlign w:val="superscript"/>
              </w:rPr>
              <w:t>1</w:t>
            </w:r>
            <w:r w:rsidR="00074843">
              <w:rPr>
                <w:rFonts w:ascii="Arial" w:hAnsi="Arial" w:cs="Arial"/>
                <w:color w:val="000000"/>
                <w:sz w:val="16"/>
              </w:rPr>
              <w:t>budynek mieszkalny jednorodzinny</w:t>
            </w:r>
            <w:r w:rsidR="00C401C1">
              <w:rPr>
                <w:rFonts w:ascii="Arial" w:hAnsi="Arial" w:cs="Arial"/>
                <w:color w:val="000000"/>
                <w:sz w:val="16"/>
              </w:rPr>
              <w:t xml:space="preserve"> - </w:t>
            </w:r>
            <w:r w:rsidR="00C401C1" w:rsidRPr="00854380">
              <w:rPr>
                <w:rFonts w:ascii="Arial" w:hAnsi="Arial" w:cs="Arial"/>
                <w:sz w:val="16"/>
                <w:szCs w:val="16"/>
              </w:rPr>
              <w:t>należy przez to rozumieć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</w:t>
            </w:r>
          </w:p>
          <w:p w14:paraId="05F08FAD" w14:textId="77777777" w:rsidR="00C401C1" w:rsidRDefault="00C401C1" w:rsidP="0059349A">
            <w:pPr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78C49053" w14:textId="2C491BBD" w:rsidR="00C401C1" w:rsidRDefault="0089603D" w:rsidP="0059349A">
            <w:pPr>
              <w:contextualSpacing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603D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C401C1">
              <w:rPr>
                <w:rFonts w:ascii="Arial" w:hAnsi="Arial" w:cs="Arial"/>
                <w:sz w:val="16"/>
                <w:szCs w:val="16"/>
              </w:rPr>
              <w:t xml:space="preserve">zabudowa zagrodowa - </w:t>
            </w:r>
            <w:r w:rsidR="00C401C1" w:rsidRPr="00854380">
              <w:rPr>
                <w:rFonts w:ascii="Arial" w:hAnsi="Arial" w:cs="Arial"/>
                <w:sz w:val="16"/>
                <w:szCs w:val="16"/>
              </w:rPr>
              <w:t xml:space="preserve">należy przez to rozumieć w szczególności budynki mieszkalne, budynki gospodarcze lub inwentarskie </w:t>
            </w:r>
            <w:r w:rsidR="00C401C1">
              <w:rPr>
                <w:rFonts w:ascii="Arial" w:hAnsi="Arial" w:cs="Arial"/>
                <w:sz w:val="16"/>
                <w:szCs w:val="16"/>
              </w:rPr>
              <w:br/>
            </w:r>
            <w:r w:rsidR="00C401C1" w:rsidRPr="00854380">
              <w:rPr>
                <w:rFonts w:ascii="Arial" w:hAnsi="Arial" w:cs="Arial"/>
                <w:sz w:val="16"/>
                <w:szCs w:val="16"/>
              </w:rPr>
              <w:t>w rodzinnych gospodarstwach rolnych, hodowlanych lub ogrodniczych oraz w gospodarstwach leśnych;</w:t>
            </w:r>
          </w:p>
          <w:p w14:paraId="0BB9DECE" w14:textId="74A540B3" w:rsidR="0089603D" w:rsidRDefault="0089603D" w:rsidP="0059349A">
            <w:pPr>
              <w:contextualSpacing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02B01841" w14:textId="0B676B81" w:rsidR="0089603D" w:rsidRPr="0089603D" w:rsidRDefault="0089603D" w:rsidP="0059349A">
            <w:pPr>
              <w:contextualSpacing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9603D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7718E4">
              <w:rPr>
                <w:rFonts w:ascii="Arial" w:hAnsi="Arial" w:cs="Arial"/>
                <w:sz w:val="16"/>
                <w:szCs w:val="16"/>
              </w:rPr>
              <w:t>w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Polsce przyjmuje się, że ładunek </w:t>
            </w:r>
            <w:r w:rsidRPr="0089603D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BZT5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pochodzący od 1 </w:t>
            </w:r>
            <w:r w:rsidRPr="0089603D">
              <w:rPr>
                <w:rFonts w:ascii="Arial" w:hAnsi="Arial" w:cs="Arial"/>
                <w:b/>
                <w:bCs/>
                <w:color w:val="222222"/>
                <w:sz w:val="16"/>
                <w:szCs w:val="16"/>
                <w:shd w:val="clear" w:color="auto" w:fill="FFFFFF"/>
              </w:rPr>
              <w:t>mieszkańca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 równy jest 60g O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vertAlign w:val="subscript"/>
              </w:rPr>
              <w:t>2</w:t>
            </w:r>
            <w:r w:rsidRPr="0089603D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/dobę</w:t>
            </w:r>
          </w:p>
          <w:p w14:paraId="27E1AE00" w14:textId="77777777" w:rsidR="00C401C1" w:rsidRPr="00854380" w:rsidRDefault="00C401C1" w:rsidP="0059349A">
            <w:pPr>
              <w:contextualSpacing/>
              <w:jc w:val="both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2E6B38" w14:paraId="77E80FF2" w14:textId="77777777" w:rsidTr="0059349A">
        <w:trPr>
          <w:cantSplit/>
          <w:trHeight w:val="10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F8FBA39" w14:textId="77777777" w:rsidR="002E6B38" w:rsidRDefault="002E6B38" w:rsidP="002E6B38">
            <w:pPr>
              <w:tabs>
                <w:tab w:val="left" w:pos="3960"/>
              </w:tabs>
              <w:spacing w:line="360" w:lineRule="auto"/>
              <w:outlineLvl w:val="0"/>
              <w:rPr>
                <w:rFonts w:ascii="Arial" w:hAnsi="Arial" w:cs="Arial"/>
                <w:color w:val="FFFFFF"/>
                <w:sz w:val="16"/>
              </w:rPr>
            </w:pPr>
          </w:p>
        </w:tc>
      </w:tr>
      <w:tr w:rsidR="00C401C1" w14:paraId="7F62277A" w14:textId="77777777" w:rsidTr="0059349A">
        <w:trPr>
          <w:cantSplit/>
          <w:trHeight w:val="358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29F2BDB" w14:textId="77777777" w:rsidR="00C401C1" w:rsidRPr="00CE31ED" w:rsidRDefault="00C401C1" w:rsidP="0059349A">
            <w:pPr>
              <w:pStyle w:val="Nagwek3"/>
              <w:rPr>
                <w:rFonts w:cs="Arial"/>
                <w:sz w:val="24"/>
                <w:szCs w:val="24"/>
              </w:rPr>
            </w:pPr>
            <w:r w:rsidRPr="00CE31ED">
              <w:rPr>
                <w:rFonts w:cs="Arial"/>
                <w:sz w:val="24"/>
                <w:szCs w:val="24"/>
              </w:rPr>
              <w:lastRenderedPageBreak/>
              <w:t xml:space="preserve">OŚWIADCZENIE </w:t>
            </w:r>
            <w:r>
              <w:rPr>
                <w:rFonts w:cs="Arial"/>
                <w:sz w:val="24"/>
                <w:szCs w:val="24"/>
              </w:rPr>
              <w:t xml:space="preserve"> OSOBY UBIEGAJĄCEJ SIĘ O PRZYŁĄCZENIE</w:t>
            </w:r>
          </w:p>
        </w:tc>
      </w:tr>
      <w:tr w:rsidR="00C401C1" w14:paraId="5F63B46E" w14:textId="77777777" w:rsidTr="0059349A">
        <w:trPr>
          <w:cantSplit/>
          <w:trHeight w:val="1415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178FD" w14:textId="77777777" w:rsidR="00C401C1" w:rsidRDefault="00C401C1" w:rsidP="0059349A">
            <w:pPr>
              <w:ind w:left="58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DB83EA" w14:textId="77777777" w:rsidR="00C401C1" w:rsidRPr="009332B5" w:rsidRDefault="00C401C1" w:rsidP="0059349A">
            <w:pPr>
              <w:ind w:left="58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D1B5A">
              <w:rPr>
                <w:rFonts w:ascii="Arial" w:hAnsi="Arial" w:cs="Arial"/>
                <w:sz w:val="20"/>
                <w:szCs w:val="20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3660612E" w14:textId="77777777" w:rsidR="00C401C1" w:rsidRPr="005042B7" w:rsidRDefault="00C401C1" w:rsidP="0059349A">
            <w:pPr>
              <w:outlineLvl w:val="0"/>
            </w:pPr>
            <w: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color w:val="FFFFFF"/>
                <w:sz w:val="12"/>
              </w:rPr>
              <w:t>.</w:t>
            </w:r>
          </w:p>
          <w:p w14:paraId="2A7CEBE4" w14:textId="77777777" w:rsidR="00C401C1" w:rsidRDefault="00C401C1" w:rsidP="0059349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8237A">
              <w:rPr>
                <w:rFonts w:ascii="Arial" w:hAnsi="Arial" w:cs="Arial"/>
                <w:sz w:val="20"/>
                <w:szCs w:val="20"/>
              </w:rPr>
              <w:t xml:space="preserve">                 Dnia 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08237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Podpis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15725CED" w14:textId="77777777" w:rsidR="00C401C1" w:rsidRPr="0008237A" w:rsidRDefault="00C401C1" w:rsidP="0059349A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0DD2FB" w14:textId="77777777" w:rsidR="00C401C1" w:rsidRDefault="00C401C1" w:rsidP="00C401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b/>
          <w:u w:val="single"/>
        </w:rPr>
      </w:pPr>
    </w:p>
    <w:p w14:paraId="206393B1" w14:textId="77777777" w:rsidR="00C401C1" w:rsidRDefault="00C401C1" w:rsidP="00C401C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  <w:r w:rsidRPr="00B01E7F">
        <w:rPr>
          <w:rStyle w:val="Uwydatnienie"/>
          <w:rFonts w:ascii="Arial" w:hAnsi="Arial" w:cs="Arial"/>
          <w:b/>
          <w:i w:val="0"/>
          <w:sz w:val="20"/>
          <w:szCs w:val="20"/>
          <w:u w:val="single"/>
        </w:rPr>
        <w:t>KLAUZULA INFORMACYJNA</w:t>
      </w:r>
      <w:r w:rsidRPr="00B01E7F">
        <w:rPr>
          <w:rFonts w:ascii="Arial" w:hAnsi="Arial" w:cs="Arial"/>
          <w:b/>
          <w:i/>
          <w:sz w:val="20"/>
          <w:szCs w:val="20"/>
        </w:rPr>
        <w:br/>
        <w:t>do przetwarzania danych osobowych</w:t>
      </w:r>
    </w:p>
    <w:p w14:paraId="2725C318" w14:textId="77777777" w:rsidR="00C401C1" w:rsidRPr="009332B5" w:rsidRDefault="00C401C1" w:rsidP="00C401C1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20"/>
          <w:szCs w:val="20"/>
        </w:rPr>
      </w:pPr>
    </w:p>
    <w:p w14:paraId="6EBA48BB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7B85260A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3E11546E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Administratorem Pana/i Danych jest:</w:t>
      </w:r>
    </w:p>
    <w:p w14:paraId="39E0D11C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 xml:space="preserve">Zakład Wodociągów i Kanalizacji w Świerklańcu, 42-622 Orzech, ul. Łąkowa 16H, </w:t>
      </w:r>
      <w:r w:rsidRPr="002E6B38">
        <w:rPr>
          <w:sz w:val="18"/>
          <w:szCs w:val="18"/>
        </w:rPr>
        <w:t>REGON: 241735048</w:t>
      </w:r>
    </w:p>
    <w:p w14:paraId="00C2EE27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5136EC83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Administrator powołał Inspektora Ochrony Danych oraz udostępnia jego dane kontaktowe:</w:t>
      </w:r>
    </w:p>
    <w:p w14:paraId="431C4D16" w14:textId="6E039757" w:rsidR="00C401C1" w:rsidRPr="00E12D66" w:rsidRDefault="00C401C1" w:rsidP="00C401C1">
      <w:pPr>
        <w:tabs>
          <w:tab w:val="left" w:pos="3252"/>
          <w:tab w:val="center" w:pos="4536"/>
        </w:tabs>
        <w:rPr>
          <w:rFonts w:ascii="Arial" w:hAnsi="Arial" w:cs="Arial"/>
          <w:sz w:val="18"/>
          <w:szCs w:val="18"/>
          <w:lang w:val="en-US"/>
        </w:rPr>
      </w:pPr>
      <w:r w:rsidRPr="00E12D66">
        <w:rPr>
          <w:rFonts w:ascii="Arial" w:hAnsi="Arial" w:cs="Arial"/>
          <w:sz w:val="18"/>
          <w:szCs w:val="18"/>
          <w:lang w:val="en-US"/>
        </w:rPr>
        <w:t xml:space="preserve">Robert Pigulla, e-mail: </w:t>
      </w:r>
      <w:r w:rsidR="00E12D66" w:rsidRPr="00E12D66">
        <w:rPr>
          <w:rFonts w:ascii="Arial" w:hAnsi="Arial" w:cs="Arial"/>
          <w:sz w:val="18"/>
          <w:szCs w:val="18"/>
          <w:lang w:val="en-US"/>
        </w:rPr>
        <w:t>ro</w:t>
      </w:r>
      <w:r w:rsidR="00E12D66">
        <w:rPr>
          <w:rFonts w:ascii="Arial" w:hAnsi="Arial" w:cs="Arial"/>
          <w:sz w:val="18"/>
          <w:szCs w:val="18"/>
          <w:lang w:val="en-US"/>
        </w:rPr>
        <w:t>do@zwik-s.pl</w:t>
      </w:r>
    </w:p>
    <w:p w14:paraId="2FC60EB9" w14:textId="77777777" w:rsidR="00C401C1" w:rsidRPr="00E12D66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  <w:lang w:val="en-US"/>
        </w:rPr>
      </w:pPr>
    </w:p>
    <w:p w14:paraId="5C2F9EDB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Pani/Pana dane będą przetwarzane w celu:</w:t>
      </w:r>
    </w:p>
    <w:p w14:paraId="29EE149F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Przyłączenia nieruchomości do sieci celem realizacji usług świadczonych przez ZWiK Świerklaniec. tj. zobowiązań wynikających z umów na dostawę wody i odbiór ścieków oraz innych usług realizowanych przez ZWiK na rzecz klientów.</w:t>
      </w:r>
    </w:p>
    <w:p w14:paraId="2D99E22B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03864D43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Podstawą do przetwarzania Pani/Pana danych osobowych jest:</w:t>
      </w:r>
    </w:p>
    <w:p w14:paraId="524EBB4F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Dane osobowe pozyskane w toku dotychczasowej współpracy lub pozyskane od Państwa dobrowolnie w trakcie nawiązywania współpracy, będą przetwarzane na podstawie Pana/Pani zgody w celach związanych z komunikacją pomiędzy Panem/Panią a  administratorem danych i realizacją usług świadczonych przez ZWiK Świerklaniec.</w:t>
      </w:r>
    </w:p>
    <w:p w14:paraId="3174B9D7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660A3569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Informacja o przekazywaniu danych do innych podmiotów:</w:t>
      </w:r>
    </w:p>
    <w:p w14:paraId="30AFE1D9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W razie koniczności dane mogą być udostępniane podmiotom współpracującym z administratorem przy realizacji celu dla którego zostały udostępnione oraz uprawnionym organom</w:t>
      </w:r>
    </w:p>
    <w:p w14:paraId="66782077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29825EE2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Okres przechowywania danych:</w:t>
      </w:r>
    </w:p>
    <w:p w14:paraId="097EBBED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Pani/Pana dane będą przechowywane przez okres niezbędny dla realizacji usług związanych z dostawą wody pitnej i odbiorem ścieków oraz komunikacji pomiędzy Panem/Panią a administratorem danych.</w:t>
      </w:r>
    </w:p>
    <w:p w14:paraId="5DFC32EF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</w:pPr>
    </w:p>
    <w:p w14:paraId="2F3AF1BD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Ma Pani/Pan prawo do:</w:t>
      </w:r>
    </w:p>
    <w:p w14:paraId="03589D41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1.      dostępu do swoich danych oraz możliwość ich sprostowania,</w:t>
      </w:r>
    </w:p>
    <w:p w14:paraId="799585ED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2.      usunięcia lub ograniczenia przetwarzania swoich danych,</w:t>
      </w:r>
    </w:p>
    <w:p w14:paraId="783FC197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3.      wniesienia sprzeciwu wobec przetwarzania,</w:t>
      </w:r>
    </w:p>
    <w:p w14:paraId="40F2BEA8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4.      przenoszenia danych,</w:t>
      </w:r>
    </w:p>
    <w:p w14:paraId="3B891629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5.      cofnięcia wyrażonej zgody na przetwarzanie danych,</w:t>
      </w:r>
    </w:p>
    <w:p w14:paraId="152408A6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             6.      wniesienia skargi do organu nadzorczego.</w:t>
      </w:r>
    </w:p>
    <w:p w14:paraId="226C9568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Style w:val="Pogrubienie"/>
          <w:rFonts w:ascii="Arial" w:hAnsi="Arial" w:cs="Arial"/>
          <w:sz w:val="18"/>
          <w:szCs w:val="18"/>
          <w:bdr w:val="none" w:sz="0" w:space="0" w:color="auto" w:frame="1"/>
        </w:rPr>
        <w:t>Dane kontaktowe:</w:t>
      </w:r>
    </w:p>
    <w:p w14:paraId="3AAC8D19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Z administratorem danych można kontaktować się:</w:t>
      </w:r>
    </w:p>
    <w:p w14:paraId="08ADDB84" w14:textId="77777777" w:rsidR="00C401C1" w:rsidRPr="002E6B38" w:rsidRDefault="00C401C1" w:rsidP="00C401C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>1. pisemnie za pomocą poczt tradycyjnej na adres podany powyżej.</w:t>
      </w:r>
    </w:p>
    <w:p w14:paraId="2A6B2C4C" w14:textId="422B8E94" w:rsidR="00C401C1" w:rsidRPr="00E12D66" w:rsidRDefault="00C401C1" w:rsidP="002E6B3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2E6B38">
        <w:rPr>
          <w:rFonts w:ascii="Arial" w:hAnsi="Arial" w:cs="Arial"/>
          <w:sz w:val="18"/>
          <w:szCs w:val="18"/>
        </w:rPr>
        <w:t xml:space="preserve">2. za pomocą poczty elektronicznej na adres: </w:t>
      </w:r>
      <w:r w:rsidR="00E12D66" w:rsidRPr="00E12D66">
        <w:rPr>
          <w:rFonts w:ascii="Arial" w:hAnsi="Arial" w:cs="Arial"/>
          <w:sz w:val="18"/>
          <w:szCs w:val="18"/>
        </w:rPr>
        <w:t>rodo@zwik-s.pl</w:t>
      </w:r>
    </w:p>
    <w:sectPr w:rsidR="00C401C1" w:rsidRPr="00E1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12365C" w14:textId="77777777" w:rsidR="007D3671" w:rsidRDefault="007D3671" w:rsidP="002E6B38">
      <w:r>
        <w:separator/>
      </w:r>
    </w:p>
  </w:endnote>
  <w:endnote w:type="continuationSeparator" w:id="0">
    <w:p w14:paraId="726BB82D" w14:textId="77777777" w:rsidR="007D3671" w:rsidRDefault="007D3671" w:rsidP="002E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47377" w14:textId="77777777" w:rsidR="007D3671" w:rsidRDefault="007D3671" w:rsidP="002E6B38">
      <w:r>
        <w:separator/>
      </w:r>
    </w:p>
  </w:footnote>
  <w:footnote w:type="continuationSeparator" w:id="0">
    <w:p w14:paraId="0B89E5E4" w14:textId="77777777" w:rsidR="007D3671" w:rsidRDefault="007D3671" w:rsidP="002E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147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C1"/>
    <w:rsid w:val="00074843"/>
    <w:rsid w:val="00094943"/>
    <w:rsid w:val="00164E47"/>
    <w:rsid w:val="001C70E3"/>
    <w:rsid w:val="002C4670"/>
    <w:rsid w:val="002E6B38"/>
    <w:rsid w:val="00412346"/>
    <w:rsid w:val="00656157"/>
    <w:rsid w:val="007718E4"/>
    <w:rsid w:val="007A6A90"/>
    <w:rsid w:val="007D3671"/>
    <w:rsid w:val="00805885"/>
    <w:rsid w:val="0089603D"/>
    <w:rsid w:val="008C570C"/>
    <w:rsid w:val="00A402DE"/>
    <w:rsid w:val="00AC5B73"/>
    <w:rsid w:val="00AC6B99"/>
    <w:rsid w:val="00C401C1"/>
    <w:rsid w:val="00E1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7CE7"/>
  <w15:chartTrackingRefBased/>
  <w15:docId w15:val="{AC27620C-B919-4838-AC68-E510E10E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401C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401C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01C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01C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01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01C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01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0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1C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01C1"/>
    <w:rPr>
      <w:i/>
      <w:iCs/>
    </w:rPr>
  </w:style>
  <w:style w:type="character" w:styleId="Pogrubienie">
    <w:name w:val="Strong"/>
    <w:basedOn w:val="Domylnaczcionkaakapitu"/>
    <w:uiPriority w:val="22"/>
    <w:qFormat/>
    <w:rsid w:val="00C401C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E6B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3407-C7EF-492A-8306-623C33AC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3</cp:revision>
  <cp:lastPrinted>2022-03-11T11:29:00Z</cp:lastPrinted>
  <dcterms:created xsi:type="dcterms:W3CDTF">2022-03-11T11:29:00Z</dcterms:created>
  <dcterms:modified xsi:type="dcterms:W3CDTF">2024-04-24T06:16:00Z</dcterms:modified>
</cp:coreProperties>
</file>